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崔东街道办事处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4DC43839"/>
    <w:rsid w:val="681D6F0B"/>
    <w:rsid w:val="73B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2026-06-29T02:18:17Z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65EA4865778143CA80B0818F609D5FC4_12</vt:lpwstr>
  </property>
</Properties>
</file>